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4B" w:rsidRDefault="000B52B2" w:rsidP="00A5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B2">
        <w:rPr>
          <w:rFonts w:ascii="Times New Roman" w:hAnsi="Times New Roman" w:cs="Times New Roman"/>
          <w:b/>
          <w:sz w:val="28"/>
          <w:szCs w:val="28"/>
        </w:rPr>
        <w:t>Список</w:t>
      </w:r>
      <w:r w:rsidR="00A53B4B" w:rsidRPr="00A53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76B" w:rsidRDefault="00A53B4B" w:rsidP="00A5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B2">
        <w:rPr>
          <w:rFonts w:ascii="Times New Roman" w:hAnsi="Times New Roman" w:cs="Times New Roman"/>
          <w:b/>
          <w:sz w:val="28"/>
          <w:szCs w:val="28"/>
        </w:rPr>
        <w:t xml:space="preserve">уполномоченных членов профсоюзной организации </w:t>
      </w:r>
    </w:p>
    <w:p w:rsidR="00A53B4B" w:rsidRPr="000B52B2" w:rsidRDefault="00A53B4B" w:rsidP="00A5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B2">
        <w:rPr>
          <w:rFonts w:ascii="Times New Roman" w:hAnsi="Times New Roman" w:cs="Times New Roman"/>
          <w:b/>
          <w:sz w:val="28"/>
          <w:szCs w:val="28"/>
        </w:rPr>
        <w:t>ГБДОУ «Детский сад № 4 «</w:t>
      </w:r>
      <w:proofErr w:type="spellStart"/>
      <w:r w:rsidRPr="000B52B2">
        <w:rPr>
          <w:rFonts w:ascii="Times New Roman" w:hAnsi="Times New Roman" w:cs="Times New Roman"/>
          <w:b/>
          <w:sz w:val="28"/>
          <w:szCs w:val="28"/>
        </w:rPr>
        <w:t>Малх</w:t>
      </w:r>
      <w:proofErr w:type="spellEnd"/>
      <w:r w:rsidRPr="000B52B2">
        <w:rPr>
          <w:rFonts w:ascii="Times New Roman" w:hAnsi="Times New Roman" w:cs="Times New Roman"/>
          <w:b/>
          <w:sz w:val="28"/>
          <w:szCs w:val="28"/>
        </w:rPr>
        <w:t>» г.</w:t>
      </w:r>
      <w:r w:rsidR="0044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B2">
        <w:rPr>
          <w:rFonts w:ascii="Times New Roman" w:hAnsi="Times New Roman" w:cs="Times New Roman"/>
          <w:b/>
          <w:sz w:val="28"/>
          <w:szCs w:val="28"/>
        </w:rPr>
        <w:t>Курчалой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033" w:tblpY="531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842"/>
        <w:gridCol w:w="2268"/>
        <w:gridCol w:w="1843"/>
      </w:tblGrid>
      <w:tr w:rsidR="00417910" w:rsidTr="00417910">
        <w:trPr>
          <w:trHeight w:val="564"/>
        </w:trPr>
        <w:tc>
          <w:tcPr>
            <w:tcW w:w="534" w:type="dxa"/>
          </w:tcPr>
          <w:p w:rsidR="00A53B4B" w:rsidRPr="000B52B2" w:rsidRDefault="00A53B4B" w:rsidP="00A5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53B4B" w:rsidRPr="000B52B2" w:rsidRDefault="00A53B4B" w:rsidP="00A53B4B">
            <w:pPr>
              <w:tabs>
                <w:tab w:val="left" w:pos="714"/>
                <w:tab w:val="center" w:pos="14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ФИО</w:t>
            </w:r>
          </w:p>
        </w:tc>
        <w:tc>
          <w:tcPr>
            <w:tcW w:w="1418" w:type="dxa"/>
          </w:tcPr>
          <w:p w:rsidR="00A53B4B" w:rsidRPr="000B52B2" w:rsidRDefault="00A53B4B" w:rsidP="00A5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42" w:type="dxa"/>
          </w:tcPr>
          <w:p w:rsidR="00A53B4B" w:rsidRPr="000B52B2" w:rsidRDefault="00A53B4B" w:rsidP="00A5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</w:tcPr>
          <w:p w:rsidR="00A53B4B" w:rsidRPr="000B52B2" w:rsidRDefault="00A53B4B" w:rsidP="00A5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A53B4B" w:rsidRPr="000B52B2" w:rsidRDefault="00A53B4B" w:rsidP="00A5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417910" w:rsidTr="00417910">
        <w:trPr>
          <w:trHeight w:val="148"/>
        </w:trPr>
        <w:tc>
          <w:tcPr>
            <w:tcW w:w="534" w:type="dxa"/>
          </w:tcPr>
          <w:p w:rsidR="00A53B4B" w:rsidRPr="00FE7E1B" w:rsidRDefault="00A53B4B" w:rsidP="00A5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3B4B" w:rsidRPr="00FE7E1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418" w:type="dxa"/>
          </w:tcPr>
          <w:p w:rsidR="00A53B4B" w:rsidRPr="00FE7E1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1842" w:type="dxa"/>
          </w:tcPr>
          <w:p w:rsidR="00A53B4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268" w:type="dxa"/>
          </w:tcPr>
          <w:p w:rsidR="00A53B4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труду и заработной плате</w:t>
            </w:r>
          </w:p>
        </w:tc>
        <w:tc>
          <w:tcPr>
            <w:tcW w:w="1843" w:type="dxa"/>
          </w:tcPr>
          <w:p w:rsidR="00A53B4B" w:rsidRDefault="00A53B4B" w:rsidP="00A5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8989-905-75-59</w:t>
            </w:r>
          </w:p>
        </w:tc>
      </w:tr>
      <w:tr w:rsidR="00417910" w:rsidTr="00417910">
        <w:trPr>
          <w:trHeight w:val="148"/>
        </w:trPr>
        <w:tc>
          <w:tcPr>
            <w:tcW w:w="534" w:type="dxa"/>
          </w:tcPr>
          <w:p w:rsidR="00A53B4B" w:rsidRDefault="00A53B4B" w:rsidP="00A5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A53B4B" w:rsidRPr="005958A2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Бадрудиевна</w:t>
            </w:r>
            <w:proofErr w:type="spellEnd"/>
          </w:p>
        </w:tc>
        <w:tc>
          <w:tcPr>
            <w:tcW w:w="1418" w:type="dxa"/>
          </w:tcPr>
          <w:p w:rsidR="00A53B4B" w:rsidRPr="00FE7E1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08.10.1984</w:t>
            </w:r>
          </w:p>
        </w:tc>
        <w:tc>
          <w:tcPr>
            <w:tcW w:w="1842" w:type="dxa"/>
          </w:tcPr>
          <w:p w:rsidR="00A53B4B" w:rsidRPr="00FE7E1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A53B4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</w:t>
            </w:r>
          </w:p>
        </w:tc>
        <w:tc>
          <w:tcPr>
            <w:tcW w:w="1843" w:type="dxa"/>
          </w:tcPr>
          <w:p w:rsidR="00A53B4B" w:rsidRDefault="00A53B4B" w:rsidP="00A5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8929-898-81-98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A53B4B" w:rsidRDefault="00A53B4B" w:rsidP="00A5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bottom"/>
          </w:tcPr>
          <w:p w:rsidR="00A53B4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Джабихаджиева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Сайд-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Хасейновна</w:t>
            </w:r>
            <w:proofErr w:type="spellEnd"/>
          </w:p>
        </w:tc>
        <w:tc>
          <w:tcPr>
            <w:tcW w:w="1418" w:type="dxa"/>
          </w:tcPr>
          <w:p w:rsidR="00A53B4B" w:rsidRPr="002C07E9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08.08.1991</w:t>
            </w:r>
          </w:p>
        </w:tc>
        <w:tc>
          <w:tcPr>
            <w:tcW w:w="1842" w:type="dxa"/>
          </w:tcPr>
          <w:p w:rsidR="00A53B4B" w:rsidRPr="002C07E9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A53B4B" w:rsidRDefault="00A53B4B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843" w:type="dxa"/>
          </w:tcPr>
          <w:p w:rsidR="00A53B4B" w:rsidRDefault="00A53B4B" w:rsidP="00A5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8929-757-65-66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417910" w:rsidRPr="005958A2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bottom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Сайд-Магомедовна</w:t>
            </w:r>
          </w:p>
        </w:tc>
        <w:tc>
          <w:tcPr>
            <w:tcW w:w="1418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31.12.1998</w:t>
            </w:r>
          </w:p>
        </w:tc>
        <w:tc>
          <w:tcPr>
            <w:tcW w:w="1842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молодежи и наставничества</w:t>
            </w:r>
          </w:p>
        </w:tc>
        <w:tc>
          <w:tcPr>
            <w:tcW w:w="1843" w:type="dxa"/>
          </w:tcPr>
          <w:p w:rsidR="00417910" w:rsidRDefault="00417910" w:rsidP="004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8988-902-24-03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Дутаева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</w:p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1418" w:type="dxa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10.11.1978</w:t>
            </w:r>
          </w:p>
        </w:tc>
        <w:tc>
          <w:tcPr>
            <w:tcW w:w="1842" w:type="dxa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пенсионного и социального обеспечения</w:t>
            </w:r>
          </w:p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910" w:rsidRDefault="00417910" w:rsidP="004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8964-066-87-21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1418" w:type="dxa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24.12.1971</w:t>
            </w:r>
          </w:p>
        </w:tc>
        <w:tc>
          <w:tcPr>
            <w:tcW w:w="1842" w:type="dxa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1843" w:type="dxa"/>
          </w:tcPr>
          <w:p w:rsidR="00417910" w:rsidRDefault="00417910" w:rsidP="004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8938-024-54-33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417910" w:rsidRPr="005958A2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bottom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Довлетукаева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Шайхаевна</w:t>
            </w:r>
            <w:proofErr w:type="spellEnd"/>
          </w:p>
        </w:tc>
        <w:tc>
          <w:tcPr>
            <w:tcW w:w="1418" w:type="dxa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B">
              <w:rPr>
                <w:rFonts w:ascii="Times New Roman" w:hAnsi="Times New Roman" w:cs="Times New Roman"/>
                <w:sz w:val="24"/>
                <w:szCs w:val="24"/>
              </w:rPr>
              <w:t>11.07.1978</w:t>
            </w:r>
          </w:p>
        </w:tc>
        <w:tc>
          <w:tcPr>
            <w:tcW w:w="1842" w:type="dxa"/>
          </w:tcPr>
          <w:p w:rsidR="00417910" w:rsidRPr="00FE7E1B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организационно-массовой и уставной работе</w:t>
            </w:r>
          </w:p>
        </w:tc>
        <w:tc>
          <w:tcPr>
            <w:tcW w:w="1843" w:type="dxa"/>
          </w:tcPr>
          <w:p w:rsidR="00417910" w:rsidRDefault="00417910" w:rsidP="004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8928-018-31-55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  <w:p w:rsidR="00417910" w:rsidRPr="005958A2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417910" w:rsidRPr="005958A2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08.09.1999</w:t>
            </w:r>
          </w:p>
        </w:tc>
        <w:tc>
          <w:tcPr>
            <w:tcW w:w="1842" w:type="dxa"/>
          </w:tcPr>
          <w:p w:rsidR="00417910" w:rsidRPr="005958A2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социального партнерства и регулирования трудовых отношений</w:t>
            </w:r>
          </w:p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правозащитной работе</w:t>
            </w:r>
          </w:p>
        </w:tc>
        <w:tc>
          <w:tcPr>
            <w:tcW w:w="1843" w:type="dxa"/>
          </w:tcPr>
          <w:p w:rsidR="00417910" w:rsidRDefault="00417910" w:rsidP="004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8989-934-37-73</w:t>
            </w:r>
          </w:p>
        </w:tc>
      </w:tr>
      <w:tr w:rsidR="00417910" w:rsidTr="00417910">
        <w:trPr>
          <w:trHeight w:val="417"/>
        </w:trPr>
        <w:tc>
          <w:tcPr>
            <w:tcW w:w="534" w:type="dxa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bottom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417910" w:rsidRPr="002C07E9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Хож-Ахмедовна</w:t>
            </w:r>
            <w:proofErr w:type="spellEnd"/>
          </w:p>
        </w:tc>
        <w:tc>
          <w:tcPr>
            <w:tcW w:w="1418" w:type="dxa"/>
          </w:tcPr>
          <w:p w:rsidR="00417910" w:rsidRPr="002C07E9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14.11.1980</w:t>
            </w:r>
          </w:p>
        </w:tc>
        <w:tc>
          <w:tcPr>
            <w:tcW w:w="1842" w:type="dxa"/>
          </w:tcPr>
          <w:p w:rsidR="00417910" w:rsidRPr="002C07E9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268" w:type="dxa"/>
            <w:vAlign w:val="bottom"/>
          </w:tcPr>
          <w:p w:rsidR="00417910" w:rsidRDefault="00417910" w:rsidP="0041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профгруппорг из числа техперсонала</w:t>
            </w:r>
          </w:p>
        </w:tc>
        <w:tc>
          <w:tcPr>
            <w:tcW w:w="1843" w:type="dxa"/>
          </w:tcPr>
          <w:p w:rsidR="00417910" w:rsidRDefault="00417910" w:rsidP="004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8988-909-52-10</w:t>
            </w:r>
          </w:p>
        </w:tc>
      </w:tr>
    </w:tbl>
    <w:p w:rsidR="00332BE9" w:rsidRPr="000B52B2" w:rsidRDefault="0044776B" w:rsidP="00417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2BE9" w:rsidRPr="000B52B2" w:rsidSect="0043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2B2"/>
    <w:rsid w:val="000B52B2"/>
    <w:rsid w:val="00417910"/>
    <w:rsid w:val="0043189B"/>
    <w:rsid w:val="0044776B"/>
    <w:rsid w:val="00683AF0"/>
    <w:rsid w:val="007F4695"/>
    <w:rsid w:val="00A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EF99"/>
  <w15:docId w15:val="{FAB10360-F01E-4CD6-B201-BB9D1B4B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Umbrella</cp:lastModifiedBy>
  <cp:revision>3</cp:revision>
  <dcterms:created xsi:type="dcterms:W3CDTF">2025-03-06T11:24:00Z</dcterms:created>
  <dcterms:modified xsi:type="dcterms:W3CDTF">2025-03-06T11:52:00Z</dcterms:modified>
</cp:coreProperties>
</file>